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184254" w:rsidRDefault="006B1B10" w:rsidP="00184254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184254">
        <w:rPr>
          <w:rStyle w:val="SRPRIPREMAChar"/>
          <w:color w:val="0070C0"/>
          <w:sz w:val="40"/>
          <w:szCs w:val="40"/>
          <w:lang w:val="sr-Cyrl-RS"/>
        </w:rPr>
        <w:t xml:space="preserve"> број 17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184254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C5751C" w:rsidRDefault="00C5751C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F22B70"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D6F36" w:rsidRPr="00C5751C" w:rsidRDefault="00C5751C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Гордана Илић „Деда Мраз“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C5751C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7D14B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80CFC" w:rsidRPr="002250DA" w:rsidRDefault="00C5751C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Pr="007D14BE">
              <w:rPr>
                <w:lang w:val="ru-RU"/>
              </w:rPr>
              <w:t>„</w:t>
            </w:r>
            <w:r w:rsidR="002250DA" w:rsidRPr="007D14BE">
              <w:rPr>
                <w:lang w:val="ru-RU"/>
              </w:rPr>
              <w:t>Деда мраз“ методом обраде песме по слуху;</w:t>
            </w:r>
          </w:p>
          <w:p w:rsidR="002250DA" w:rsidRPr="002250DA" w:rsidRDefault="002250DA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Развијање слухаи музикалности;</w:t>
            </w:r>
          </w:p>
          <w:p w:rsidR="002250DA" w:rsidRPr="002250DA" w:rsidRDefault="002250DA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Изражајно певање;</w:t>
            </w:r>
          </w:p>
          <w:p w:rsidR="002250DA" w:rsidRPr="00B54A0C" w:rsidRDefault="002250DA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 и слушања музике;</w:t>
            </w:r>
          </w:p>
        </w:tc>
      </w:tr>
      <w:tr w:rsidR="007C09EA" w:rsidRPr="007D14BE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250DA" w:rsidRDefault="002250DA" w:rsidP="002250D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2250DA" w:rsidRPr="006518AA" w:rsidRDefault="002250DA" w:rsidP="002250DA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6518AA">
              <w:rPr>
                <w:color w:val="000000"/>
                <w:lang w:val="ru-RU" w:eastAsia="en-GB"/>
              </w:rPr>
              <w:t>поштује договорена правила при слушању и извођењу музике;;</w:t>
            </w:r>
          </w:p>
          <w:p w:rsidR="002250DA" w:rsidRPr="006518AA" w:rsidRDefault="002250DA" w:rsidP="002250DA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6518AA">
              <w:rPr>
                <w:rFonts w:ascii="Times New Roman" w:hAnsi="Times New Roman"/>
                <w:sz w:val="24"/>
                <w:szCs w:val="24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F22B70" w:rsidRPr="002223B6" w:rsidRDefault="002250DA" w:rsidP="002250D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6518AA"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184254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A2CCA" w:rsidP="00F22B7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Фронтални, групни и индивидуални рад</w:t>
            </w:r>
          </w:p>
        </w:tc>
      </w:tr>
    </w:tbl>
    <w:p w:rsidR="00184254" w:rsidRDefault="00184254" w:rsidP="00184254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2250DA" w:rsidRPr="00C5751C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250DA" w:rsidRPr="001F17A3" w:rsidRDefault="002250D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2250DA" w:rsidRPr="001F17A3" w:rsidRDefault="002250D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D14BE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2250DA" w:rsidRDefault="002250DA" w:rsidP="007953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 и разгибавања;</w:t>
            </w:r>
          </w:p>
          <w:p w:rsidR="002250DA" w:rsidRPr="00356840" w:rsidRDefault="002250DA" w:rsidP="007953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вокализе бр. 4 и 5 из Приручника.</w:t>
            </w:r>
          </w:p>
          <w:p w:rsidR="002250DA" w:rsidRPr="0045114F" w:rsidRDefault="002250DA" w:rsidP="007953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Диригује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250DA" w:rsidRDefault="002250DA" w:rsidP="007953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 и вокализе</w:t>
            </w:r>
            <w:r w:rsidRPr="000C018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250DA" w:rsidRPr="000C0182" w:rsidRDefault="002250DA" w:rsidP="007953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2250DA" w:rsidRPr="007D14BE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250DA" w:rsidRDefault="00184254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2250D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2250DA" w:rsidRPr="0080167B" w:rsidRDefault="002250D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2250DA" w:rsidRPr="00360BD0" w:rsidRDefault="002250DA" w:rsidP="002250D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Деда Мраз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1/10 ,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26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250DA" w:rsidRDefault="002250DA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2250DA" w:rsidRDefault="002250DA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извођење песме;</w:t>
            </w:r>
          </w:p>
          <w:p w:rsidR="002250DA" w:rsidRDefault="002250DA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165437" w:rsidRPr="00165437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9D3DAC">
              <w:rPr>
                <w:rFonts w:ascii="Times New Roman" w:hAnsi="Times New Roman" w:cs="Times New Roman"/>
                <w:lang w:val="ru-RU"/>
              </w:rPr>
              <w:t>„</w:t>
            </w:r>
            <w:r>
              <w:rPr>
                <w:rFonts w:ascii="Times New Roman" w:hAnsi="Times New Roman" w:cs="Times New Roman"/>
                <w:lang w:val="ru-RU"/>
              </w:rPr>
              <w:t>Деда Мраз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“, или демонстрира инструментал песме </w:t>
            </w:r>
            <w:r>
              <w:rPr>
                <w:rFonts w:ascii="Times New Roman" w:hAnsi="Times New Roman" w:cs="Times New Roman"/>
              </w:rPr>
              <w:t>CD</w:t>
            </w:r>
            <w:r>
              <w:rPr>
                <w:rFonts w:ascii="Times New Roman" w:hAnsi="Times New Roman" w:cs="Times New Roman"/>
                <w:lang w:val="ru-RU"/>
              </w:rPr>
              <w:t>2/32</w:t>
            </w:r>
            <w:r w:rsidRPr="00360BD0">
              <w:rPr>
                <w:rFonts w:ascii="Times New Roman" w:hAnsi="Times New Roman" w:cs="Times New Roman"/>
                <w:lang w:val="ru-RU"/>
              </w:rPr>
              <w:t>,</w:t>
            </w:r>
            <w:r w:rsidR="00591F48">
              <w:rPr>
                <w:rFonts w:ascii="Times New Roman" w:hAnsi="Times New Roman" w:cs="Times New Roman"/>
                <w:lang w:val="sr-Latn-R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hAnsi="Times New Roman" w:cs="Times New Roman"/>
              </w:rPr>
              <w:t>PDF</w:t>
            </w:r>
            <w:r w:rsidRPr="00360BD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страна 26;</w:t>
            </w:r>
          </w:p>
          <w:p w:rsidR="002250DA" w:rsidRPr="00D13ACC" w:rsidRDefault="002250DA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250DA" w:rsidRPr="00360BD0" w:rsidRDefault="002250DA" w:rsidP="002250D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Усвајају, вежбају и изводе песму 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Деда Мраз</w:t>
            </w:r>
            <w:r w:rsidRPr="007D14BE">
              <w:rPr>
                <w:rFonts w:ascii="Times New Roman" w:eastAsia="Times New Roman" w:hAnsi="Times New Roman" w:cs="Times New Roman"/>
                <w:lang w:val="ru-RU"/>
              </w:rPr>
              <w:t>“;</w:t>
            </w:r>
          </w:p>
          <w:p w:rsidR="002250DA" w:rsidRPr="006C7AF1" w:rsidRDefault="002250DA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</w:tc>
      </w:tr>
      <w:tr w:rsidR="007C09EA" w:rsidRPr="007D14BE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7D14BE">
              <w:rPr>
                <w:rFonts w:ascii="Times New Roman" w:hAnsi="Times New Roman" w:cs="Times New Roman"/>
                <w:color w:val="000000"/>
                <w:kern w:val="24"/>
              </w:rPr>
              <w:t>10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165437" w:rsidRPr="00360BD0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Демонстрира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музички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</w:rPr>
              <w:t>Химна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“ CD1/26, </w:t>
            </w:r>
            <w:proofErr w:type="spellStart"/>
            <w:r>
              <w:rPr>
                <w:rFonts w:ascii="Times New Roman" w:hAnsi="Times New Roman" w:cs="Times New Roman"/>
              </w:rPr>
              <w:t>мултимдијални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PDF </w:t>
            </w:r>
            <w:proofErr w:type="spellStart"/>
            <w:r>
              <w:rPr>
                <w:rFonts w:ascii="Times New Roman" w:hAnsi="Times New Roman" w:cs="Times New Roman"/>
              </w:rPr>
              <w:t>страна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66; </w:t>
            </w:r>
          </w:p>
          <w:p w:rsidR="00165437" w:rsidRPr="00360BD0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165437" w:rsidRPr="00165437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hAnsi="Times New Roman" w:cs="Times New Roman"/>
                <w:lang w:val="ru-RU"/>
              </w:rPr>
              <w:t xml:space="preserve">Демонстрира </w:t>
            </w:r>
            <w:r>
              <w:rPr>
                <w:rFonts w:ascii="Times New Roman" w:hAnsi="Times New Roman" w:cs="Times New Roman"/>
                <w:lang w:val="ru-RU"/>
              </w:rPr>
              <w:t>слике Храма Светог Саве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 – мултимедијални </w:t>
            </w:r>
            <w:r>
              <w:rPr>
                <w:rFonts w:ascii="Times New Roman" w:hAnsi="Times New Roman" w:cs="Times New Roman"/>
              </w:rPr>
              <w:t>PDF</w:t>
            </w:r>
            <w:r w:rsidRPr="00360BD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страна 66;</w:t>
            </w:r>
          </w:p>
          <w:p w:rsidR="00165437" w:rsidRPr="00360BD0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Даје инструкције за решавање задатака на страни 66 у уџбенику;</w:t>
            </w:r>
          </w:p>
          <w:p w:rsidR="00165437" w:rsidRPr="00165437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 основне податке о Светом Сави;</w:t>
            </w:r>
          </w:p>
          <w:p w:rsidR="00165437" w:rsidRPr="00360BD0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ученика;</w:t>
            </w:r>
          </w:p>
          <w:p w:rsidR="005509C2" w:rsidRPr="006B1B10" w:rsidRDefault="005509C2" w:rsidP="00165437">
            <w:pPr>
              <w:spacing w:after="0" w:line="240" w:lineRule="auto"/>
              <w:ind w:left="417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Одоварају на питања и дискутују о слушаном примеру;</w:t>
            </w:r>
          </w:p>
          <w:p w:rsidR="00165437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Записују податке о Светом Сави;</w:t>
            </w:r>
          </w:p>
          <w:p w:rsidR="00165437" w:rsidRPr="00877981" w:rsidRDefault="00165437" w:rsidP="00165437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задатке у уџбенику на страни 66;</w:t>
            </w:r>
          </w:p>
        </w:tc>
      </w:tr>
      <w:tr w:rsidR="007C09EA" w:rsidRPr="00F22B7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F2E1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DF2E1F">
              <w:rPr>
                <w:rFonts w:ascii="Times New Roman" w:hAnsi="Times New Roman" w:cs="Times New Roman"/>
                <w:lang w:val="ru-RU"/>
              </w:rPr>
              <w:t>у групном раду;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2C3FE6" w:rsidRPr="00B964A8" w:rsidRDefault="00184254" w:rsidP="00B964A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</w:t>
            </w:r>
            <w:r w:rsidR="002C3FE6">
              <w:rPr>
                <w:rFonts w:ascii="Times New Roman" w:hAnsi="Times New Roman" w:cs="Times New Roman"/>
                <w:lang w:val="ru-RU"/>
              </w:rPr>
              <w:t xml:space="preserve">ност </w:t>
            </w:r>
            <w:r w:rsidR="00DF2E1F">
              <w:rPr>
                <w:rFonts w:ascii="Times New Roman" w:hAnsi="Times New Roman" w:cs="Times New Roman"/>
                <w:lang w:val="ru-RU"/>
              </w:rPr>
              <w:t>конципираног програма;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184254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184254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76D" w:rsidRDefault="009B276D" w:rsidP="00184254">
      <w:pPr>
        <w:spacing w:after="0" w:line="240" w:lineRule="auto"/>
      </w:pPr>
      <w:r>
        <w:separator/>
      </w:r>
    </w:p>
  </w:endnote>
  <w:endnote w:type="continuationSeparator" w:id="0">
    <w:p w:rsidR="009B276D" w:rsidRDefault="009B276D" w:rsidP="0018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54" w:rsidRDefault="001842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94775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84254" w:rsidRDefault="0018425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F48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17</w:t>
        </w:r>
      </w:p>
    </w:sdtContent>
  </w:sdt>
  <w:p w:rsidR="00184254" w:rsidRDefault="001842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54" w:rsidRDefault="001842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76D" w:rsidRDefault="009B276D" w:rsidP="00184254">
      <w:pPr>
        <w:spacing w:after="0" w:line="240" w:lineRule="auto"/>
      </w:pPr>
      <w:r>
        <w:separator/>
      </w:r>
    </w:p>
  </w:footnote>
  <w:footnote w:type="continuationSeparator" w:id="0">
    <w:p w:rsidR="009B276D" w:rsidRDefault="009B276D" w:rsidP="00184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54" w:rsidRDefault="001842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54" w:rsidRDefault="001842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54" w:rsidRDefault="001842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D24061"/>
    <w:multiLevelType w:val="hybridMultilevel"/>
    <w:tmpl w:val="1366A5A2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3"/>
  </w:num>
  <w:num w:numId="15">
    <w:abstractNumId w:val="21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5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4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4"/>
  </w:num>
  <w:num w:numId="38">
    <w:abstractNumId w:val="23"/>
  </w:num>
  <w:num w:numId="39">
    <w:abstractNumId w:val="2"/>
  </w:num>
  <w:num w:numId="40">
    <w:abstractNumId w:val="25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8292C"/>
    <w:rsid w:val="000C0182"/>
    <w:rsid w:val="00111C27"/>
    <w:rsid w:val="00114111"/>
    <w:rsid w:val="00134631"/>
    <w:rsid w:val="0014405F"/>
    <w:rsid w:val="00165437"/>
    <w:rsid w:val="00184254"/>
    <w:rsid w:val="001C7EF2"/>
    <w:rsid w:val="001D2CC4"/>
    <w:rsid w:val="001D4008"/>
    <w:rsid w:val="001F17A3"/>
    <w:rsid w:val="001F36B8"/>
    <w:rsid w:val="002223B6"/>
    <w:rsid w:val="002250DA"/>
    <w:rsid w:val="00234C42"/>
    <w:rsid w:val="00245486"/>
    <w:rsid w:val="00291120"/>
    <w:rsid w:val="002B5558"/>
    <w:rsid w:val="002C3621"/>
    <w:rsid w:val="002C3FE6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D6DC2"/>
    <w:rsid w:val="003F4162"/>
    <w:rsid w:val="00416B64"/>
    <w:rsid w:val="00432EE0"/>
    <w:rsid w:val="00435433"/>
    <w:rsid w:val="0045114F"/>
    <w:rsid w:val="0048314A"/>
    <w:rsid w:val="004B3AD5"/>
    <w:rsid w:val="004E3C15"/>
    <w:rsid w:val="0050444F"/>
    <w:rsid w:val="00513DB0"/>
    <w:rsid w:val="005509C2"/>
    <w:rsid w:val="00562ED7"/>
    <w:rsid w:val="00580CFC"/>
    <w:rsid w:val="00584A71"/>
    <w:rsid w:val="00591F48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1AFC"/>
    <w:rsid w:val="007B47B7"/>
    <w:rsid w:val="007C09EA"/>
    <w:rsid w:val="007C4EBF"/>
    <w:rsid w:val="007C6BC8"/>
    <w:rsid w:val="007D14BE"/>
    <w:rsid w:val="007D6F36"/>
    <w:rsid w:val="007E6DA3"/>
    <w:rsid w:val="0080167B"/>
    <w:rsid w:val="00826051"/>
    <w:rsid w:val="00835DEB"/>
    <w:rsid w:val="00864248"/>
    <w:rsid w:val="008710EA"/>
    <w:rsid w:val="00871F64"/>
    <w:rsid w:val="00877981"/>
    <w:rsid w:val="008A2E5D"/>
    <w:rsid w:val="008C4488"/>
    <w:rsid w:val="008F3D55"/>
    <w:rsid w:val="0099526C"/>
    <w:rsid w:val="009B276D"/>
    <w:rsid w:val="00A02F1F"/>
    <w:rsid w:val="00A243B9"/>
    <w:rsid w:val="00A351A6"/>
    <w:rsid w:val="00A912D9"/>
    <w:rsid w:val="00A95209"/>
    <w:rsid w:val="00AC3449"/>
    <w:rsid w:val="00B220B9"/>
    <w:rsid w:val="00B3267A"/>
    <w:rsid w:val="00B3565A"/>
    <w:rsid w:val="00B37DB5"/>
    <w:rsid w:val="00B47AB2"/>
    <w:rsid w:val="00B54A0C"/>
    <w:rsid w:val="00B964A8"/>
    <w:rsid w:val="00BA2CCA"/>
    <w:rsid w:val="00BE3ABA"/>
    <w:rsid w:val="00BE66DE"/>
    <w:rsid w:val="00BF77BE"/>
    <w:rsid w:val="00C07BCB"/>
    <w:rsid w:val="00C12485"/>
    <w:rsid w:val="00C34BAA"/>
    <w:rsid w:val="00C36D95"/>
    <w:rsid w:val="00C55898"/>
    <w:rsid w:val="00C5598B"/>
    <w:rsid w:val="00C5751C"/>
    <w:rsid w:val="00C929AA"/>
    <w:rsid w:val="00CD5BD1"/>
    <w:rsid w:val="00CF236C"/>
    <w:rsid w:val="00D13ACC"/>
    <w:rsid w:val="00D37761"/>
    <w:rsid w:val="00DA34FE"/>
    <w:rsid w:val="00DB240A"/>
    <w:rsid w:val="00DE7675"/>
    <w:rsid w:val="00DF2E1F"/>
    <w:rsid w:val="00E12664"/>
    <w:rsid w:val="00E13CD7"/>
    <w:rsid w:val="00E25EFE"/>
    <w:rsid w:val="00E42770"/>
    <w:rsid w:val="00E555AC"/>
    <w:rsid w:val="00EB3A8A"/>
    <w:rsid w:val="00ED0C3E"/>
    <w:rsid w:val="00EE51A3"/>
    <w:rsid w:val="00F1274C"/>
    <w:rsid w:val="00F22B70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8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254"/>
  </w:style>
  <w:style w:type="paragraph" w:styleId="Footer">
    <w:name w:val="footer"/>
    <w:basedOn w:val="Normal"/>
    <w:link w:val="FooterChar"/>
    <w:uiPriority w:val="99"/>
    <w:unhideWhenUsed/>
    <w:rsid w:val="0018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05237-D519-4B60-AF0D-C578E04D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2019-06-27T20:25:00Z</dcterms:created>
  <dcterms:modified xsi:type="dcterms:W3CDTF">2019-06-29T10:51:00Z</dcterms:modified>
</cp:coreProperties>
</file>